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1041D" w14:textId="3C48CD94" w:rsidR="00643713" w:rsidRPr="00877B0A" w:rsidRDefault="009C6603" w:rsidP="0064371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Hlk156805026"/>
      <w:r>
        <w:rPr>
          <w:rFonts w:ascii="Times New Roman" w:hAnsi="Times New Roman"/>
          <w:sz w:val="28"/>
          <w:szCs w:val="28"/>
        </w:rPr>
        <w:t>Р</w:t>
      </w:r>
      <w:r w:rsidR="00643713" w:rsidRPr="00877B0A">
        <w:rPr>
          <w:rFonts w:ascii="Times New Roman" w:hAnsi="Times New Roman"/>
          <w:sz w:val="28"/>
          <w:szCs w:val="28"/>
        </w:rPr>
        <w:t>ОССИЙСКАЯ ФЕДЕРАЦИЯ</w:t>
      </w:r>
    </w:p>
    <w:p w14:paraId="3B277620" w14:textId="77777777" w:rsidR="00643713" w:rsidRPr="00877B0A" w:rsidRDefault="00643713" w:rsidP="00643713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77B0A">
        <w:rPr>
          <w:rFonts w:ascii="Times New Roman" w:hAnsi="Times New Roman"/>
          <w:sz w:val="28"/>
          <w:szCs w:val="28"/>
        </w:rPr>
        <w:t xml:space="preserve">ОКРУЖНОЙ СОВЕТ ДЕПУТАТОВ </w:t>
      </w:r>
    </w:p>
    <w:p w14:paraId="73EB6CD3" w14:textId="77777777" w:rsidR="00643713" w:rsidRPr="00877B0A" w:rsidRDefault="00643713" w:rsidP="00643713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77B0A">
        <w:rPr>
          <w:rFonts w:ascii="Times New Roman" w:hAnsi="Times New Roman"/>
          <w:sz w:val="28"/>
          <w:szCs w:val="28"/>
        </w:rPr>
        <w:t>СОВЕТСКОГО ГОРОДСКОГО ОКРУГА</w:t>
      </w:r>
    </w:p>
    <w:p w14:paraId="29BAC8F3" w14:textId="77777777" w:rsidR="00643713" w:rsidRPr="00877B0A" w:rsidRDefault="00643713" w:rsidP="00643713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DBBD423" w14:textId="77777777" w:rsidR="00643713" w:rsidRPr="00877B0A" w:rsidRDefault="00643713" w:rsidP="00643713">
      <w:pPr>
        <w:widowControl w:val="0"/>
        <w:autoSpaceDE w:val="0"/>
        <w:autoSpaceDN w:val="0"/>
        <w:adjustRightInd w:val="0"/>
        <w:spacing w:after="0"/>
        <w:ind w:hanging="426"/>
        <w:jc w:val="left"/>
        <w:rPr>
          <w:rFonts w:ascii="Times New Roman" w:hAnsi="Times New Roman"/>
          <w:b/>
          <w:bCs/>
          <w:sz w:val="28"/>
          <w:szCs w:val="28"/>
        </w:rPr>
      </w:pPr>
      <w:r w:rsidRPr="00877B0A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РЕШЕНИЕ</w:t>
      </w:r>
    </w:p>
    <w:p w14:paraId="29C635F5" w14:textId="77777777" w:rsidR="00643713" w:rsidRPr="00877B0A" w:rsidRDefault="00643713" w:rsidP="00643713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sz w:val="28"/>
          <w:szCs w:val="28"/>
        </w:rPr>
      </w:pPr>
    </w:p>
    <w:p w14:paraId="3410B991" w14:textId="167233DF" w:rsidR="00643713" w:rsidRPr="00877B0A" w:rsidRDefault="00643713" w:rsidP="0064371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77B0A">
        <w:rPr>
          <w:rFonts w:ascii="Times New Roman" w:hAnsi="Times New Roman"/>
          <w:sz w:val="28"/>
          <w:szCs w:val="28"/>
        </w:rPr>
        <w:t>от «</w:t>
      </w:r>
      <w:r w:rsidR="007B087A">
        <w:rPr>
          <w:rFonts w:ascii="Times New Roman" w:hAnsi="Times New Roman"/>
          <w:sz w:val="28"/>
          <w:szCs w:val="28"/>
        </w:rPr>
        <w:t>24</w:t>
      </w:r>
      <w:r w:rsidRPr="00877B0A">
        <w:rPr>
          <w:rFonts w:ascii="Times New Roman" w:hAnsi="Times New Roman"/>
          <w:sz w:val="28"/>
          <w:szCs w:val="28"/>
        </w:rPr>
        <w:t xml:space="preserve">» </w:t>
      </w:r>
      <w:r w:rsidR="002B6A56">
        <w:rPr>
          <w:rFonts w:ascii="Times New Roman" w:hAnsi="Times New Roman"/>
          <w:sz w:val="28"/>
          <w:szCs w:val="28"/>
        </w:rPr>
        <w:t>января</w:t>
      </w:r>
      <w:r w:rsidRPr="00877B0A">
        <w:rPr>
          <w:rFonts w:ascii="Times New Roman" w:hAnsi="Times New Roman"/>
          <w:sz w:val="28"/>
          <w:szCs w:val="28"/>
        </w:rPr>
        <w:t xml:space="preserve"> 202</w:t>
      </w:r>
      <w:r w:rsidR="002B6A56">
        <w:rPr>
          <w:rFonts w:ascii="Times New Roman" w:hAnsi="Times New Roman"/>
          <w:sz w:val="28"/>
          <w:szCs w:val="28"/>
        </w:rPr>
        <w:t>4</w:t>
      </w:r>
      <w:r w:rsidRPr="00877B0A">
        <w:rPr>
          <w:rFonts w:ascii="Times New Roman" w:hAnsi="Times New Roman"/>
          <w:sz w:val="28"/>
          <w:szCs w:val="28"/>
        </w:rPr>
        <w:t xml:space="preserve"> г</w:t>
      </w:r>
      <w:r w:rsidR="007B087A">
        <w:rPr>
          <w:rFonts w:ascii="Times New Roman" w:hAnsi="Times New Roman"/>
          <w:sz w:val="28"/>
          <w:szCs w:val="28"/>
        </w:rPr>
        <w:t>ода</w:t>
      </w:r>
      <w:r w:rsidRPr="00877B0A">
        <w:rPr>
          <w:rFonts w:ascii="Times New Roman" w:hAnsi="Times New Roman"/>
          <w:sz w:val="28"/>
          <w:szCs w:val="28"/>
        </w:rPr>
        <w:t xml:space="preserve"> № </w:t>
      </w:r>
      <w:r w:rsidR="007B087A">
        <w:rPr>
          <w:rFonts w:ascii="Times New Roman" w:hAnsi="Times New Roman"/>
          <w:sz w:val="28"/>
          <w:szCs w:val="28"/>
        </w:rPr>
        <w:t>325</w:t>
      </w:r>
    </w:p>
    <w:p w14:paraId="00ABC70C" w14:textId="77777777" w:rsidR="00643713" w:rsidRPr="00877B0A" w:rsidRDefault="00643713" w:rsidP="0064371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8FFC2E4" w14:textId="77777777" w:rsidR="00643713" w:rsidRPr="00877B0A" w:rsidRDefault="00643713" w:rsidP="006437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7B0A">
        <w:rPr>
          <w:rFonts w:ascii="Times New Roman" w:hAnsi="Times New Roman"/>
          <w:b/>
          <w:sz w:val="28"/>
          <w:szCs w:val="28"/>
        </w:rPr>
        <w:t xml:space="preserve">О внесении изменений в структуру администрации </w:t>
      </w:r>
    </w:p>
    <w:p w14:paraId="66E4931F" w14:textId="77777777" w:rsidR="00643713" w:rsidRPr="00877B0A" w:rsidRDefault="00643713" w:rsidP="006437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7B0A">
        <w:rPr>
          <w:rFonts w:ascii="Times New Roman" w:hAnsi="Times New Roman"/>
          <w:b/>
          <w:sz w:val="28"/>
          <w:szCs w:val="28"/>
        </w:rPr>
        <w:t>Советского городского округа</w:t>
      </w:r>
    </w:p>
    <w:p w14:paraId="69ECFFF3" w14:textId="77777777" w:rsidR="00643713" w:rsidRPr="00877B0A" w:rsidRDefault="00643713" w:rsidP="006437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423F880" w14:textId="77777777" w:rsidR="00643713" w:rsidRPr="00877B0A" w:rsidRDefault="00643713" w:rsidP="006437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77B0A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14:paraId="33011D91" w14:textId="77777777" w:rsidR="00643713" w:rsidRPr="00877B0A" w:rsidRDefault="00643713" w:rsidP="0064371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77B0A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Рассмотрев предложение главы администрации Советского городского округа о внесении изменений в структуру администрации городского округа в целях её оптимизации, руководствуясь </w:t>
      </w:r>
      <w:hyperlink r:id="rId7" w:history="1">
        <w:r w:rsidRPr="00877B0A">
          <w:rPr>
            <w:rFonts w:ascii="Times New Roman" w:hAnsi="Times New Roman"/>
            <w:color w:val="000000"/>
            <w:spacing w:val="-3"/>
            <w:sz w:val="28"/>
            <w:szCs w:val="28"/>
          </w:rPr>
          <w:t>ч. 8 ст. 37</w:t>
        </w:r>
      </w:hyperlink>
      <w:r w:rsidRPr="00877B0A">
        <w:rPr>
          <w:rFonts w:ascii="Times New Roman" w:hAnsi="Times New Roman"/>
          <w:color w:val="000000"/>
          <w:spacing w:val="-3"/>
          <w:sz w:val="28"/>
          <w:szCs w:val="28"/>
        </w:rPr>
        <w:t xml:space="preserve"> Федерального закона от 06.10.2003 № 131-ФЗ «Об общих принципах организации мест</w:t>
      </w:r>
      <w:r w:rsidRPr="00877B0A">
        <w:rPr>
          <w:rFonts w:ascii="Times New Roman" w:hAnsi="Times New Roman"/>
          <w:sz w:val="28"/>
          <w:szCs w:val="28"/>
        </w:rPr>
        <w:t xml:space="preserve">ного самоуправления в Российской Федерации», </w:t>
      </w:r>
      <w:r w:rsidRPr="00877B0A">
        <w:rPr>
          <w:rFonts w:ascii="Times New Roman" w:hAnsi="Times New Roman"/>
          <w:color w:val="000000"/>
          <w:spacing w:val="-3"/>
          <w:sz w:val="28"/>
          <w:szCs w:val="28"/>
        </w:rPr>
        <w:t>ч. 9 ст.31 Устава муниципального образования «Советский городской округ» Калининградской области, окружной Совет депутатов</w:t>
      </w:r>
    </w:p>
    <w:p w14:paraId="4CD82010" w14:textId="77777777" w:rsidR="00643713" w:rsidRPr="00877B0A" w:rsidRDefault="00643713" w:rsidP="00643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7B0A">
        <w:rPr>
          <w:rFonts w:ascii="Times New Roman" w:hAnsi="Times New Roman"/>
          <w:sz w:val="28"/>
          <w:szCs w:val="28"/>
        </w:rPr>
        <w:t xml:space="preserve"> </w:t>
      </w:r>
    </w:p>
    <w:p w14:paraId="1A52DE3B" w14:textId="77777777" w:rsidR="00643713" w:rsidRPr="00877B0A" w:rsidRDefault="00643713" w:rsidP="00643713">
      <w:pPr>
        <w:spacing w:after="0" w:line="360" w:lineRule="auto"/>
        <w:ind w:left="60" w:hanging="486"/>
        <w:jc w:val="center"/>
        <w:rPr>
          <w:rFonts w:ascii="Times New Roman" w:hAnsi="Times New Roman"/>
          <w:b/>
          <w:sz w:val="28"/>
          <w:szCs w:val="28"/>
        </w:rPr>
      </w:pPr>
      <w:r w:rsidRPr="00877B0A">
        <w:rPr>
          <w:rFonts w:ascii="Times New Roman" w:hAnsi="Times New Roman"/>
          <w:b/>
          <w:sz w:val="28"/>
          <w:szCs w:val="28"/>
        </w:rPr>
        <w:t>Р Е Ш И Л:</w:t>
      </w:r>
    </w:p>
    <w:p w14:paraId="78243DCB" w14:textId="77777777" w:rsidR="00643713" w:rsidRPr="00877B0A" w:rsidRDefault="00643713" w:rsidP="00643713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 w:rsidRPr="00877B0A">
        <w:rPr>
          <w:rFonts w:ascii="Times New Roman" w:hAnsi="Times New Roman"/>
          <w:sz w:val="28"/>
          <w:szCs w:val="28"/>
        </w:rPr>
        <w:t xml:space="preserve"> </w:t>
      </w:r>
    </w:p>
    <w:p w14:paraId="21639613" w14:textId="2960E536" w:rsidR="00643713" w:rsidRPr="00877B0A" w:rsidRDefault="00643713" w:rsidP="006437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7B0A">
        <w:rPr>
          <w:rFonts w:ascii="Times New Roman" w:hAnsi="Times New Roman"/>
          <w:sz w:val="28"/>
          <w:szCs w:val="28"/>
        </w:rPr>
        <w:t>1. Внести изменения в структуру администрации Советского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B0A">
        <w:rPr>
          <w:rFonts w:ascii="Times New Roman" w:hAnsi="Times New Roman"/>
          <w:sz w:val="28"/>
          <w:szCs w:val="28"/>
        </w:rPr>
        <w:t>округа, утвержденную решением окружного Совета депутатов</w:t>
      </w:r>
      <w:r w:rsidR="004D086F">
        <w:rPr>
          <w:rFonts w:ascii="Times New Roman" w:hAnsi="Times New Roman"/>
          <w:sz w:val="28"/>
          <w:szCs w:val="28"/>
        </w:rPr>
        <w:t xml:space="preserve"> Советского городского округа</w:t>
      </w:r>
      <w:bookmarkStart w:id="1" w:name="_GoBack"/>
      <w:bookmarkEnd w:id="1"/>
      <w:r w:rsidRPr="00877B0A">
        <w:rPr>
          <w:rFonts w:ascii="Times New Roman" w:hAnsi="Times New Roman"/>
          <w:sz w:val="28"/>
          <w:szCs w:val="28"/>
        </w:rPr>
        <w:t xml:space="preserve"> от 24.09.2014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B0A">
        <w:rPr>
          <w:rFonts w:ascii="Times New Roman" w:hAnsi="Times New Roman"/>
          <w:sz w:val="28"/>
          <w:szCs w:val="28"/>
        </w:rPr>
        <w:t>№ 372 (ред. от 2</w:t>
      </w:r>
      <w:r w:rsidR="002B6A56">
        <w:rPr>
          <w:rFonts w:ascii="Times New Roman" w:hAnsi="Times New Roman"/>
          <w:sz w:val="28"/>
          <w:szCs w:val="28"/>
        </w:rPr>
        <w:t>0</w:t>
      </w:r>
      <w:r w:rsidRPr="00877B0A">
        <w:rPr>
          <w:rFonts w:ascii="Times New Roman" w:hAnsi="Times New Roman"/>
          <w:sz w:val="28"/>
          <w:szCs w:val="28"/>
        </w:rPr>
        <w:t>.</w:t>
      </w:r>
      <w:r w:rsidR="002B6A56">
        <w:rPr>
          <w:rFonts w:ascii="Times New Roman" w:hAnsi="Times New Roman"/>
          <w:sz w:val="28"/>
          <w:szCs w:val="28"/>
        </w:rPr>
        <w:t>12</w:t>
      </w:r>
      <w:r w:rsidRPr="00877B0A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877B0A">
        <w:rPr>
          <w:rFonts w:ascii="Times New Roman" w:hAnsi="Times New Roman"/>
          <w:sz w:val="28"/>
          <w:szCs w:val="28"/>
        </w:rPr>
        <w:t xml:space="preserve"> № </w:t>
      </w:r>
      <w:r w:rsidR="00E24E58">
        <w:rPr>
          <w:rFonts w:ascii="Times New Roman" w:hAnsi="Times New Roman"/>
          <w:sz w:val="28"/>
          <w:szCs w:val="28"/>
        </w:rPr>
        <w:t>3</w:t>
      </w:r>
      <w:r w:rsidR="002B6A56">
        <w:rPr>
          <w:rFonts w:ascii="Times New Roman" w:hAnsi="Times New Roman"/>
          <w:sz w:val="28"/>
          <w:szCs w:val="28"/>
        </w:rPr>
        <w:t>19</w:t>
      </w:r>
      <w:r w:rsidRPr="00877B0A">
        <w:rPr>
          <w:rFonts w:ascii="Times New Roman" w:hAnsi="Times New Roman"/>
          <w:sz w:val="28"/>
          <w:szCs w:val="28"/>
        </w:rPr>
        <w:t>), утвердив её в новой редакции, в пределах утвержденного фонда оплаты труда (прилагается).</w:t>
      </w:r>
    </w:p>
    <w:p w14:paraId="04811E2A" w14:textId="77777777" w:rsidR="00643713" w:rsidRPr="00877B0A" w:rsidRDefault="00643713" w:rsidP="006437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7B0A">
        <w:rPr>
          <w:rFonts w:ascii="Times New Roman" w:hAnsi="Times New Roman"/>
          <w:sz w:val="28"/>
          <w:szCs w:val="28"/>
        </w:rPr>
        <w:t>2. Опубликовать настоящее решение в газете «Вестник».</w:t>
      </w:r>
    </w:p>
    <w:p w14:paraId="686EDAC4" w14:textId="2BA9FC98" w:rsidR="00643713" w:rsidRPr="00877B0A" w:rsidRDefault="00643713" w:rsidP="006437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7B0A">
        <w:rPr>
          <w:rFonts w:ascii="Times New Roman" w:hAnsi="Times New Roman"/>
          <w:sz w:val="28"/>
          <w:szCs w:val="28"/>
        </w:rPr>
        <w:t xml:space="preserve">3. </w:t>
      </w:r>
      <w:r w:rsidR="002B6A56">
        <w:rPr>
          <w:rFonts w:ascii="Times New Roman" w:hAnsi="Times New Roman"/>
          <w:sz w:val="28"/>
          <w:szCs w:val="28"/>
        </w:rPr>
        <w:t>Действие данного решения распространяется на правоотношения, возникшие</w:t>
      </w:r>
      <w:r w:rsidRPr="00877B0A">
        <w:rPr>
          <w:rFonts w:ascii="Times New Roman" w:hAnsi="Times New Roman"/>
          <w:sz w:val="28"/>
          <w:szCs w:val="28"/>
        </w:rPr>
        <w:t xml:space="preserve"> </w:t>
      </w:r>
      <w:r w:rsidR="00320141">
        <w:rPr>
          <w:rFonts w:ascii="Times New Roman" w:hAnsi="Times New Roman"/>
          <w:sz w:val="28"/>
          <w:szCs w:val="28"/>
        </w:rPr>
        <w:t xml:space="preserve">с </w:t>
      </w:r>
      <w:r w:rsidR="00E24E58">
        <w:rPr>
          <w:rFonts w:ascii="Times New Roman" w:hAnsi="Times New Roman"/>
          <w:sz w:val="28"/>
          <w:szCs w:val="28"/>
        </w:rPr>
        <w:t>01 января 2024 года</w:t>
      </w:r>
      <w:r w:rsidRPr="00877B0A">
        <w:rPr>
          <w:rFonts w:ascii="Times New Roman" w:hAnsi="Times New Roman"/>
          <w:sz w:val="28"/>
          <w:szCs w:val="28"/>
        </w:rPr>
        <w:t xml:space="preserve">.  </w:t>
      </w:r>
    </w:p>
    <w:p w14:paraId="7FCB832A" w14:textId="77777777" w:rsidR="00643713" w:rsidRPr="00877B0A" w:rsidRDefault="00643713" w:rsidP="00643713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14:paraId="3D73ED07" w14:textId="77777777" w:rsidR="00643713" w:rsidRPr="00877B0A" w:rsidRDefault="00643713" w:rsidP="00643713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14:paraId="2358E84E" w14:textId="77777777" w:rsidR="00643713" w:rsidRPr="00877B0A" w:rsidRDefault="00643713" w:rsidP="00643713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14:paraId="24D4CC1C" w14:textId="77777777" w:rsidR="00643713" w:rsidRPr="00877B0A" w:rsidRDefault="00643713" w:rsidP="00643713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  <w:r w:rsidRPr="00877B0A">
        <w:rPr>
          <w:rFonts w:ascii="Times New Roman" w:hAnsi="Times New Roman"/>
          <w:b/>
          <w:sz w:val="28"/>
          <w:szCs w:val="28"/>
        </w:rPr>
        <w:t>Глава Советского городского округа                                Г.Ф. Соколовский</w:t>
      </w:r>
    </w:p>
    <w:p w14:paraId="7010AE7F" w14:textId="77777777" w:rsidR="009C6603" w:rsidRDefault="009C6603" w:rsidP="00643713">
      <w:pPr>
        <w:ind w:firstLine="180"/>
        <w:rPr>
          <w:rFonts w:ascii="Times New Roman" w:hAnsi="Times New Roman"/>
          <w:sz w:val="18"/>
          <w:szCs w:val="18"/>
        </w:rPr>
        <w:sectPr w:rsidR="009C6603" w:rsidSect="009C6603">
          <w:pgSz w:w="11906" w:h="16838"/>
          <w:pgMar w:top="1021" w:right="851" w:bottom="1134" w:left="1701" w:header="0" w:footer="0" w:gutter="0"/>
          <w:pgNumType w:start="1"/>
          <w:cols w:space="720"/>
          <w:noEndnote/>
        </w:sectPr>
      </w:pPr>
    </w:p>
    <w:p w14:paraId="5887A919" w14:textId="77777777" w:rsidR="007B087A" w:rsidRDefault="00086B33" w:rsidP="007B087A">
      <w:pPr>
        <w:spacing w:after="0" w:line="240" w:lineRule="auto"/>
        <w:ind w:right="397"/>
        <w:jc w:val="right"/>
        <w:rPr>
          <w:rFonts w:ascii="Times New Roman" w:hAnsi="Times New Roman"/>
        </w:rPr>
      </w:pPr>
      <w:bookmarkStart w:id="2" w:name="_Hlk156805066"/>
      <w:bookmarkEnd w:id="0"/>
      <w:r>
        <w:rPr>
          <w:rFonts w:ascii="Times New Roman" w:hAnsi="Times New Roman"/>
        </w:rPr>
        <w:lastRenderedPageBreak/>
        <w:t>Утверждено</w:t>
      </w:r>
      <w:r w:rsidRPr="00340332">
        <w:rPr>
          <w:rFonts w:ascii="Times New Roman" w:hAnsi="Times New Roman"/>
        </w:rPr>
        <w:t xml:space="preserve"> </w:t>
      </w:r>
      <w:r w:rsidR="00471318">
        <w:rPr>
          <w:rFonts w:ascii="Times New Roman" w:hAnsi="Times New Roman"/>
        </w:rPr>
        <w:t>р</w:t>
      </w:r>
      <w:r w:rsidRPr="00340332">
        <w:rPr>
          <w:rFonts w:ascii="Times New Roman" w:hAnsi="Times New Roman"/>
        </w:rPr>
        <w:t xml:space="preserve">ешением окружного Совета </w:t>
      </w:r>
    </w:p>
    <w:p w14:paraId="1301BF64" w14:textId="676F18D1" w:rsidR="00086B33" w:rsidRPr="00340332" w:rsidRDefault="00086B33" w:rsidP="007B087A">
      <w:pPr>
        <w:spacing w:after="0" w:line="240" w:lineRule="auto"/>
        <w:ind w:right="397"/>
        <w:jc w:val="right"/>
        <w:rPr>
          <w:rFonts w:ascii="Times New Roman" w:hAnsi="Times New Roman"/>
        </w:rPr>
      </w:pPr>
      <w:r w:rsidRPr="00340332">
        <w:rPr>
          <w:rFonts w:ascii="Times New Roman" w:hAnsi="Times New Roman"/>
        </w:rPr>
        <w:t xml:space="preserve">депутатов </w:t>
      </w:r>
      <w:r w:rsidR="007B087A">
        <w:rPr>
          <w:rFonts w:ascii="Times New Roman" w:hAnsi="Times New Roman"/>
        </w:rPr>
        <w:t>Советского городского округа</w:t>
      </w:r>
    </w:p>
    <w:p w14:paraId="45180A90" w14:textId="39CA189B" w:rsidR="00086B33" w:rsidRPr="00340332" w:rsidRDefault="00086B33" w:rsidP="007B087A">
      <w:pPr>
        <w:spacing w:after="0" w:line="240" w:lineRule="auto"/>
        <w:ind w:right="397" w:firstLine="10773"/>
        <w:jc w:val="right"/>
        <w:rPr>
          <w:rFonts w:ascii="Times New Roman" w:hAnsi="Times New Roman"/>
        </w:rPr>
      </w:pPr>
      <w:r w:rsidRPr="00340332">
        <w:rPr>
          <w:rFonts w:ascii="Times New Roman" w:hAnsi="Times New Roman"/>
        </w:rPr>
        <w:t>от «</w:t>
      </w:r>
      <w:r w:rsidR="007B087A">
        <w:rPr>
          <w:rFonts w:ascii="Times New Roman" w:hAnsi="Times New Roman"/>
        </w:rPr>
        <w:t>24</w:t>
      </w:r>
      <w:r w:rsidRPr="00340332">
        <w:rPr>
          <w:rFonts w:ascii="Times New Roman" w:hAnsi="Times New Roman"/>
        </w:rPr>
        <w:t xml:space="preserve">» </w:t>
      </w:r>
      <w:r w:rsidR="002B6A56">
        <w:rPr>
          <w:rFonts w:ascii="Times New Roman" w:hAnsi="Times New Roman"/>
        </w:rPr>
        <w:t>января</w:t>
      </w:r>
      <w:r w:rsidRPr="00340332">
        <w:rPr>
          <w:rFonts w:ascii="Times New Roman" w:hAnsi="Times New Roman"/>
        </w:rPr>
        <w:t xml:space="preserve"> 202</w:t>
      </w:r>
      <w:r w:rsidR="002B6A56">
        <w:rPr>
          <w:rFonts w:ascii="Times New Roman" w:hAnsi="Times New Roman"/>
        </w:rPr>
        <w:t>4</w:t>
      </w:r>
      <w:r w:rsidRPr="00340332">
        <w:rPr>
          <w:rFonts w:ascii="Times New Roman" w:hAnsi="Times New Roman"/>
        </w:rPr>
        <w:t xml:space="preserve"> г. № </w:t>
      </w:r>
      <w:r w:rsidR="007B087A">
        <w:rPr>
          <w:rFonts w:ascii="Times New Roman" w:hAnsi="Times New Roman"/>
        </w:rPr>
        <w:t>325</w:t>
      </w:r>
    </w:p>
    <w:p w14:paraId="465A08BC" w14:textId="77777777" w:rsidR="00086B33" w:rsidRPr="00340332" w:rsidRDefault="00086B33" w:rsidP="00086B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46D012A" w14:textId="77777777" w:rsidR="00643713" w:rsidRDefault="00643713" w:rsidP="00643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CA60FB" w14:textId="77777777" w:rsidR="00B46BC4" w:rsidRPr="00DD4D87" w:rsidRDefault="00B46BC4" w:rsidP="00B46BC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DD4D87">
        <w:rPr>
          <w:rFonts w:ascii="Times New Roman" w:hAnsi="Times New Roman"/>
          <w:b/>
          <w:bCs/>
          <w:sz w:val="36"/>
          <w:szCs w:val="36"/>
          <w:u w:val="single"/>
        </w:rPr>
        <w:t>Структура администрации Советского городского округа</w:t>
      </w:r>
    </w:p>
    <w:p w14:paraId="76D6E377" w14:textId="674611B6" w:rsidR="00B46BC4" w:rsidRPr="00471318" w:rsidRDefault="00B46BC4" w:rsidP="009C6603">
      <w:pPr>
        <w:spacing w:after="0" w:line="240" w:lineRule="auto"/>
        <w:sectPr w:rsidR="00B46BC4" w:rsidRPr="00471318" w:rsidSect="00086B33">
          <w:pgSz w:w="16838" w:h="11906" w:orient="landscape"/>
          <w:pgMar w:top="284" w:right="312" w:bottom="851" w:left="1134" w:header="0" w:footer="0" w:gutter="0"/>
          <w:pgNumType w:start="1"/>
          <w:cols w:space="720"/>
          <w:noEndnote/>
        </w:sect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5FFCE41" wp14:editId="11985DA5">
                <wp:simplePos x="0" y="0"/>
                <wp:positionH relativeFrom="column">
                  <wp:posOffset>6551718</wp:posOffset>
                </wp:positionH>
                <wp:positionV relativeFrom="paragraph">
                  <wp:posOffset>613410</wp:posOffset>
                </wp:positionV>
                <wp:extent cx="2677584" cy="4385733"/>
                <wp:effectExtent l="0" t="0" r="27940" b="15240"/>
                <wp:wrapNone/>
                <wp:docPr id="58" name="Управление делами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584" cy="4385733"/>
                          <a:chOff x="0" y="0"/>
                          <a:chExt cx="2677584" cy="4385733"/>
                        </a:xfrm>
                      </wpg:grpSpPr>
                      <wps:wsp>
                        <wps:cNvPr id="6" name="Прямоугольник 6"/>
                        <wps:cNvSpPr/>
                        <wps:spPr>
                          <a:xfrm>
                            <a:off x="118534" y="118533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4D25D15" w14:textId="77777777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918A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Управление делами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1371600" y="0"/>
                            <a:ext cx="0" cy="1079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2" name="Прямоугольник 42"/>
                        <wps:cNvSpPr/>
                        <wps:spPr>
                          <a:xfrm>
                            <a:off x="118534" y="643467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549CAA5" w14:textId="77777777" w:rsidR="00B46BC4" w:rsidRPr="009918A3" w:rsidRDefault="00B46BC4" w:rsidP="00B46BC4">
                              <w:pPr>
                                <w:spacing w:after="0" w:line="240" w:lineRule="auto"/>
                                <w:ind w:right="-116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832F2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Правовое</w:t>
                              </w:r>
                              <w:r w:rsidRPr="00832F2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832F2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управление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рямоугольник 44"/>
                        <wps:cNvSpPr/>
                        <wps:spPr>
                          <a:xfrm>
                            <a:off x="118534" y="1176867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E1C2771" w14:textId="77777777" w:rsidR="00421A6B" w:rsidRPr="00CD5083" w:rsidRDefault="00421A6B" w:rsidP="00421A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D508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Управление жилищно-коммунального хозяйства</w:t>
                              </w:r>
                            </w:p>
                            <w:p w14:paraId="5D4589EC" w14:textId="77777777" w:rsidR="00B46BC4" w:rsidRPr="009918A3" w:rsidRDefault="00B46BC4" w:rsidP="00B46BC4">
                              <w:pPr>
                                <w:spacing w:after="0" w:line="240" w:lineRule="auto"/>
                                <w:ind w:right="-116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рямоугольник 46"/>
                        <wps:cNvSpPr/>
                        <wps:spPr>
                          <a:xfrm>
                            <a:off x="118534" y="1718733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3A7971A" w14:textId="77777777" w:rsidR="00421A6B" w:rsidRPr="00832F21" w:rsidRDefault="00421A6B" w:rsidP="00421A6B">
                              <w:pPr>
                                <w:spacing w:after="0" w:line="240" w:lineRule="auto"/>
                                <w:ind w:right="-116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832F2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Контрольно-ревизионное управление</w:t>
                              </w:r>
                            </w:p>
                            <w:p w14:paraId="6C77661B" w14:textId="77777777" w:rsidR="00B46BC4" w:rsidRPr="009918A3" w:rsidRDefault="00B46BC4" w:rsidP="00B46BC4">
                              <w:pPr>
                                <w:spacing w:after="0" w:line="240" w:lineRule="auto"/>
                                <w:ind w:right="-116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рямоугольник 47"/>
                        <wps:cNvSpPr/>
                        <wps:spPr>
                          <a:xfrm>
                            <a:off x="118534" y="2260600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9A4824D" w14:textId="77777777" w:rsidR="00421A6B" w:rsidRPr="00832F21" w:rsidRDefault="00421A6B" w:rsidP="00421A6B">
                              <w:pPr>
                                <w:spacing w:after="0" w:line="240" w:lineRule="auto"/>
                                <w:jc w:val="center"/>
                              </w:pPr>
                              <w:r w:rsidRPr="00832F2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Отдел бухгалтерского</w:t>
                              </w:r>
                              <w:r w:rsidRPr="00832F21">
                                <w:t xml:space="preserve"> </w:t>
                              </w:r>
                              <w:r w:rsidRPr="00832F2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учета и отчетности</w:t>
                              </w:r>
                            </w:p>
                            <w:p w14:paraId="3B95142B" w14:textId="6BC074E9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рямоугольник 48"/>
                        <wps:cNvSpPr/>
                        <wps:spPr>
                          <a:xfrm>
                            <a:off x="118534" y="2810933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13380EC" w14:textId="6CA846D9" w:rsidR="00B46BC4" w:rsidRPr="009918A3" w:rsidRDefault="00421A6B" w:rsidP="00421A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344A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Советники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рямоугольник 49"/>
                        <wps:cNvSpPr/>
                        <wps:spPr>
                          <a:xfrm>
                            <a:off x="118534" y="3352800"/>
                            <a:ext cx="2559050" cy="47413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AB07191" w14:textId="76170859" w:rsidR="00B46BC4" w:rsidRPr="009918A3" w:rsidRDefault="00421A6B" w:rsidP="00421A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344A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Помощники главы администрации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рямоугольник 50"/>
                        <wps:cNvSpPr/>
                        <wps:spPr>
                          <a:xfrm>
                            <a:off x="118534" y="3928533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9E589D3" w14:textId="63212F21" w:rsidR="00421A6B" w:rsidRPr="00E344A9" w:rsidRDefault="002B6A56" w:rsidP="00421A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</w:t>
                              </w:r>
                              <w:r w:rsidR="00421A6B" w:rsidRPr="00E344A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пециалист</w:t>
                              </w:r>
                              <w:r w:rsidR="00A2179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ы</w:t>
                              </w:r>
                            </w:p>
                            <w:p w14:paraId="75E54F52" w14:textId="77777777" w:rsidR="00421A6B" w:rsidRPr="00E344A9" w:rsidRDefault="00421A6B" w:rsidP="00421A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344A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по мобилизационной подготовке</w:t>
                              </w:r>
                            </w:p>
                            <w:p w14:paraId="522D7923" w14:textId="77777777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Прямая соединительная линия 60"/>
                        <wps:cNvCnPr/>
                        <wps:spPr>
                          <a:xfrm>
                            <a:off x="8467" y="313267"/>
                            <a:ext cx="0" cy="382693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1" name="Прямая соединительная линия 61"/>
                        <wps:cNvCnPr/>
                        <wps:spPr>
                          <a:xfrm>
                            <a:off x="8467" y="330200"/>
                            <a:ext cx="12192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" name="Прямая соединительная линия 51"/>
                        <wps:cNvCnPr/>
                        <wps:spPr>
                          <a:xfrm>
                            <a:off x="0" y="863600"/>
                            <a:ext cx="12192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2" name="Прямая соединительная линия 52"/>
                        <wps:cNvCnPr/>
                        <wps:spPr>
                          <a:xfrm>
                            <a:off x="0" y="1405467"/>
                            <a:ext cx="12192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" name="Прямая соединительная линия 53"/>
                        <wps:cNvCnPr/>
                        <wps:spPr>
                          <a:xfrm>
                            <a:off x="0" y="1938867"/>
                            <a:ext cx="12192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4" name="Прямая соединительная линия 54"/>
                        <wps:cNvCnPr/>
                        <wps:spPr>
                          <a:xfrm>
                            <a:off x="0" y="2506133"/>
                            <a:ext cx="12192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5" name="Прямая соединительная линия 55"/>
                        <wps:cNvCnPr/>
                        <wps:spPr>
                          <a:xfrm>
                            <a:off x="8467" y="3048000"/>
                            <a:ext cx="12192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6" name="Прямая соединительная линия 56"/>
                        <wps:cNvCnPr/>
                        <wps:spPr>
                          <a:xfrm>
                            <a:off x="0" y="3589867"/>
                            <a:ext cx="12192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" name="Прямая соединительная линия 57"/>
                        <wps:cNvCnPr/>
                        <wps:spPr>
                          <a:xfrm>
                            <a:off x="0" y="4131733"/>
                            <a:ext cx="12192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FFCE41" id="Управление делами" o:spid="_x0000_s1026" style="position:absolute;left:0;text-align:left;margin-left:515.9pt;margin-top:48.3pt;width:210.85pt;height:345.35pt;z-index:251665408" coordsize="26775,43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">
                <v:rect id="Прямоугольник 6" o:spid="_x0000_s1027" style="position:absolute;left:1185;top:1185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" fillcolor="window" strokecolor="#4472c4" strokeweight="1pt">
                  <v:textbox>
                    <w:txbxContent>
                      <w:p w14:paraId="34D25D15" w14:textId="77777777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91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Управление делами</w:t>
                        </w:r>
                      </w:p>
                    </w:txbxContent>
                  </v:textbox>
                </v:rect>
                <v:line id="Прямая соединительная линия 8" o:spid="_x0000_s1028" style="position:absolute;visibility:visible;mso-wrap-style:square" from="13716,0" to="13716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" strokecolor="#4472c4">
                  <v:stroke joinstyle="miter"/>
                </v:line>
                <v:rect id="Прямоугольник 42" o:spid="_x0000_s1029" style="position:absolute;left:1185;top:6434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" fillcolor="window" strokecolor="#4472c4" strokeweight="1pt">
                  <v:textbox>
                    <w:txbxContent>
                      <w:p w14:paraId="0549CAA5" w14:textId="77777777" w:rsidR="00B46BC4" w:rsidRPr="009918A3" w:rsidRDefault="00B46BC4" w:rsidP="00B46BC4">
                        <w:pPr>
                          <w:spacing w:after="0" w:line="240" w:lineRule="auto"/>
                          <w:ind w:right="-11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32F2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Правовое</w:t>
                        </w:r>
                        <w:r w:rsidRPr="00832F21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832F2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управление</w:t>
                        </w:r>
                      </w:p>
                    </w:txbxContent>
                  </v:textbox>
                </v:rect>
                <v:rect id="Прямоугольник 44" o:spid="_x0000_s1030" style="position:absolute;left:1185;top:11768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" fillcolor="window" strokecolor="#4472c4" strokeweight="1pt">
                  <v:textbox>
                    <w:txbxContent>
                      <w:p w14:paraId="3E1C2771" w14:textId="77777777" w:rsidR="00421A6B" w:rsidRPr="00CD5083" w:rsidRDefault="00421A6B" w:rsidP="00421A6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508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Управление жилищно-коммунального хозяйства</w:t>
                        </w:r>
                      </w:p>
                      <w:p w14:paraId="5D4589EC" w14:textId="77777777" w:rsidR="00B46BC4" w:rsidRPr="009918A3" w:rsidRDefault="00B46BC4" w:rsidP="00B46BC4">
                        <w:pPr>
                          <w:spacing w:after="0" w:line="240" w:lineRule="auto"/>
                          <w:ind w:right="-11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46" o:spid="_x0000_s1031" style="position:absolute;left:1185;top:17187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" fillcolor="window" strokecolor="#4472c4" strokeweight="1pt">
                  <v:textbox>
                    <w:txbxContent>
                      <w:p w14:paraId="43A7971A" w14:textId="77777777" w:rsidR="00421A6B" w:rsidRPr="00832F21" w:rsidRDefault="00421A6B" w:rsidP="00421A6B">
                        <w:pPr>
                          <w:spacing w:after="0" w:line="240" w:lineRule="auto"/>
                          <w:ind w:right="-11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32F2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Контрольно-ревизионное управление</w:t>
                        </w:r>
                      </w:p>
                      <w:p w14:paraId="6C77661B" w14:textId="77777777" w:rsidR="00B46BC4" w:rsidRPr="009918A3" w:rsidRDefault="00B46BC4" w:rsidP="00B46BC4">
                        <w:pPr>
                          <w:spacing w:after="0" w:line="240" w:lineRule="auto"/>
                          <w:ind w:right="-11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47" o:spid="_x0000_s1032" style="position:absolute;left:1185;top:22606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" fillcolor="window" strokecolor="#4472c4" strokeweight="1pt">
                  <v:textbox>
                    <w:txbxContent>
                      <w:p w14:paraId="19A4824D" w14:textId="77777777" w:rsidR="00421A6B" w:rsidRPr="00832F21" w:rsidRDefault="00421A6B" w:rsidP="00421A6B">
                        <w:pPr>
                          <w:spacing w:after="0" w:line="240" w:lineRule="auto"/>
                          <w:jc w:val="center"/>
                        </w:pPr>
                        <w:r w:rsidRPr="00832F2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 бухгалтерского</w:t>
                        </w:r>
                        <w:r w:rsidRPr="00832F21">
                          <w:t xml:space="preserve"> </w:t>
                        </w:r>
                        <w:r w:rsidRPr="00832F2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учета и отчетности</w:t>
                        </w:r>
                      </w:p>
                      <w:p w14:paraId="3B95142B" w14:textId="6BC074E9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48" o:spid="_x0000_s1033" style="position:absolute;left:1185;top:28109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" fillcolor="window" strokecolor="#4472c4" strokeweight="1pt">
                  <v:textbox>
                    <w:txbxContent>
                      <w:p w14:paraId="613380EC" w14:textId="6CA846D9" w:rsidR="00B46BC4" w:rsidRPr="009918A3" w:rsidRDefault="00421A6B" w:rsidP="00421A6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344A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Советники</w:t>
                        </w:r>
                      </w:p>
                    </w:txbxContent>
                  </v:textbox>
                </v:rect>
                <v:rect id="Прямоугольник 49" o:spid="_x0000_s1034" style="position:absolute;left:1185;top:33528;width:25590;height:4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" fillcolor="window" strokecolor="#4472c4" strokeweight="1pt">
                  <v:textbox>
                    <w:txbxContent>
                      <w:p w14:paraId="4AB07191" w14:textId="76170859" w:rsidR="00B46BC4" w:rsidRPr="009918A3" w:rsidRDefault="00421A6B" w:rsidP="00421A6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344A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Помощники главы администрации</w:t>
                        </w:r>
                      </w:p>
                    </w:txbxContent>
                  </v:textbox>
                </v:rect>
                <v:rect id="Прямоугольник 50" o:spid="_x0000_s1035" style="position:absolute;left:1185;top:39285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" fillcolor="window" strokecolor="#4472c4" strokeweight="1pt">
                  <v:textbox>
                    <w:txbxContent>
                      <w:p w14:paraId="79E589D3" w14:textId="63212F21" w:rsidR="00421A6B" w:rsidRPr="00E344A9" w:rsidRDefault="002B6A56" w:rsidP="00421A6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</w:t>
                        </w:r>
                        <w:r w:rsidR="00421A6B" w:rsidRPr="00E344A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пециалист</w:t>
                        </w:r>
                        <w:r w:rsidR="00A2179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ы</w:t>
                        </w:r>
                      </w:p>
                      <w:p w14:paraId="75E54F52" w14:textId="77777777" w:rsidR="00421A6B" w:rsidRPr="00E344A9" w:rsidRDefault="00421A6B" w:rsidP="00421A6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344A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 мобилизационной подготовке</w:t>
                        </w:r>
                      </w:p>
                      <w:p w14:paraId="522D7923" w14:textId="77777777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Прямая соединительная линия 60" o:spid="_x0000_s1036" style="position:absolute;visibility:visible;mso-wrap-style:square" from="84,3132" to="84,41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" strokecolor="#4472c4" strokeweight=".5pt">
                  <v:stroke joinstyle="miter"/>
                </v:line>
                <v:line id="Прямая соединительная линия 61" o:spid="_x0000_s1037" style="position:absolute;visibility:visible;mso-wrap-style:square" from="84,3302" to="1303,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" strokecolor="#4472c4" strokeweight="1pt">
                  <v:stroke joinstyle="miter"/>
                </v:line>
                <v:line id="Прямая соединительная линия 51" o:spid="_x0000_s1038" style="position:absolute;visibility:visible;mso-wrap-style:square" from="0,8636" to="1219,8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" strokecolor="#4472c4" strokeweight="1pt">
                  <v:stroke joinstyle="miter"/>
                </v:line>
                <v:line id="Прямая соединительная линия 52" o:spid="_x0000_s1039" style="position:absolute;visibility:visible;mso-wrap-style:square" from="0,14054" to="1219,14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" strokecolor="#4472c4" strokeweight="1pt">
                  <v:stroke joinstyle="miter"/>
                </v:line>
                <v:line id="Прямая соединительная линия 53" o:spid="_x0000_s1040" style="position:absolute;visibility:visible;mso-wrap-style:square" from="0,19388" to="1219,19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" strokecolor="#4472c4" strokeweight="1pt">
                  <v:stroke joinstyle="miter"/>
                </v:line>
                <v:line id="Прямая соединительная линия 54" o:spid="_x0000_s1041" style="position:absolute;visibility:visible;mso-wrap-style:square" from="0,25061" to="1219,25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" strokecolor="#4472c4" strokeweight="1pt">
                  <v:stroke joinstyle="miter"/>
                </v:line>
                <v:line id="Прямая соединительная линия 55" o:spid="_x0000_s1042" style="position:absolute;visibility:visible;mso-wrap-style:square" from="84,30480" to="1303,30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" strokecolor="#4472c4" strokeweight="1pt">
                  <v:stroke joinstyle="miter"/>
                </v:line>
                <v:line id="Прямая соединительная линия 56" o:spid="_x0000_s1043" style="position:absolute;visibility:visible;mso-wrap-style:square" from="0,35898" to="1219,35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" strokecolor="#4472c4" strokeweight="1pt">
                  <v:stroke joinstyle="miter"/>
                </v:line>
                <v:line id="Прямая соединительная линия 57" o:spid="_x0000_s1044" style="position:absolute;visibility:visible;mso-wrap-style:square" from="0,41317" to="1219,41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" strokecolor="#4472c4" strokeweight="1pt">
                  <v:stroke joinstyle="miter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D4D481A" wp14:editId="38D3DA06">
                <wp:simplePos x="0" y="0"/>
                <wp:positionH relativeFrom="column">
                  <wp:posOffset>3224107</wp:posOffset>
                </wp:positionH>
                <wp:positionV relativeFrom="paragraph">
                  <wp:posOffset>621030</wp:posOffset>
                </wp:positionV>
                <wp:extent cx="2810933" cy="5317066"/>
                <wp:effectExtent l="0" t="0" r="27940" b="17145"/>
                <wp:wrapNone/>
                <wp:docPr id="41" name="Зам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0933" cy="5317066"/>
                          <a:chOff x="0" y="0"/>
                          <a:chExt cx="2810933" cy="5317066"/>
                        </a:xfrm>
                      </wpg:grpSpPr>
                      <wps:wsp>
                        <wps:cNvPr id="5" name="Прямоугольник 5"/>
                        <wps:cNvSpPr/>
                        <wps:spPr>
                          <a:xfrm>
                            <a:off x="135467" y="118533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58D20BD" w14:textId="77777777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4033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Заместитель главы администрации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1422400" y="0"/>
                            <a:ext cx="0" cy="1079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135467" y="626533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22DB128" w14:textId="77777777" w:rsidR="00B46BC4" w:rsidRPr="0094786F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4786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Управление образования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135467" y="1143000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DF1EB61" w14:textId="77777777" w:rsidR="00B46BC4" w:rsidRPr="0094786F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4786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Управление по культуре, спорту и делам молодежи</w:t>
                              </w:r>
                            </w:p>
                            <w:p w14:paraId="34DFA349" w14:textId="77777777" w:rsidR="00B46BC4" w:rsidRPr="0094786F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143933" y="1659466"/>
                            <a:ext cx="2559050" cy="77893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287F719" w14:textId="77777777" w:rsidR="00B46BC4" w:rsidRPr="0094786F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4786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Отдел по взаимодействию с органами государственной власти, общественными организациями и СМИ</w:t>
                              </w:r>
                            </w:p>
                            <w:p w14:paraId="351F29D0" w14:textId="77777777" w:rsidR="00B46BC4" w:rsidRPr="0094786F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143933" y="2506133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793DF18" w14:textId="77777777" w:rsidR="00B46BC4" w:rsidRPr="0094786F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4786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Отдел ЗАГС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143933" y="3039533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EE24D9F" w14:textId="77777777" w:rsidR="00B46BC4" w:rsidRPr="0094786F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4786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Управление социальной защиты населения</w:t>
                              </w:r>
                            </w:p>
                            <w:p w14:paraId="5AC8A58D" w14:textId="77777777" w:rsidR="00B46BC4" w:rsidRPr="0094786F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152400" y="3564466"/>
                            <a:ext cx="2559050" cy="482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E83F56D" w14:textId="77777777" w:rsidR="00B46BC4" w:rsidRPr="00987F08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87F0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Отдел опеки и попечительства над совершеннолетними</w:t>
                              </w:r>
                            </w:p>
                            <w:p w14:paraId="076B4353" w14:textId="77777777" w:rsidR="00B46BC4" w:rsidRPr="0094786F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>
                            <a:off x="143933" y="4123266"/>
                            <a:ext cx="2559050" cy="482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90269C5" w14:textId="77777777" w:rsidR="00B46BC4" w:rsidRPr="00987F08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87F0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Отдел опеки и попечительства над несовершеннолетними</w:t>
                              </w:r>
                            </w:p>
                            <w:p w14:paraId="2CA08143" w14:textId="77777777" w:rsidR="00B46BC4" w:rsidRPr="0094786F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оугольник 29"/>
                        <wps:cNvSpPr/>
                        <wps:spPr>
                          <a:xfrm>
                            <a:off x="143933" y="4682066"/>
                            <a:ext cx="2559050" cy="635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48BA0E3" w14:textId="77777777" w:rsidR="00B46BC4" w:rsidRPr="00987F08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87F0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Ответственный секретарь комиссии по делам несовершеннолетних и защите их прав </w:t>
                              </w:r>
                            </w:p>
                            <w:p w14:paraId="1BA7EB20" w14:textId="77777777" w:rsidR="00B46BC4" w:rsidRPr="00987F08" w:rsidRDefault="00B46BC4" w:rsidP="00B46BC4">
                              <w:pPr>
                                <w:jc w:val="center"/>
                              </w:pPr>
                            </w:p>
                            <w:p w14:paraId="13F3E91E" w14:textId="77777777" w:rsidR="00B46BC4" w:rsidRPr="0094786F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рямая соединительная линия 68"/>
                        <wps:cNvCnPr/>
                        <wps:spPr>
                          <a:xfrm>
                            <a:off x="2810933" y="3276600"/>
                            <a:ext cx="0" cy="116988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0" name="Прямая соединительная линия 70"/>
                        <wps:cNvCnPr/>
                        <wps:spPr>
                          <a:xfrm>
                            <a:off x="2700867" y="3285066"/>
                            <a:ext cx="109220" cy="254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2700867" y="3818466"/>
                            <a:ext cx="109220" cy="254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>
                            <a:off x="2700867" y="4436533"/>
                            <a:ext cx="109220" cy="254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>
                            <a:off x="8467" y="372533"/>
                            <a:ext cx="0" cy="46228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4" name="Прямая соединительная линия 34"/>
                        <wps:cNvCnPr/>
                        <wps:spPr>
                          <a:xfrm>
                            <a:off x="8467" y="381000"/>
                            <a:ext cx="11723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5" name="Прямая соединительная линия 35"/>
                        <wps:cNvCnPr/>
                        <wps:spPr>
                          <a:xfrm>
                            <a:off x="8467" y="838200"/>
                            <a:ext cx="11723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6" name="Прямая соединительная линия 36"/>
                        <wps:cNvCnPr/>
                        <wps:spPr>
                          <a:xfrm>
                            <a:off x="0" y="1388533"/>
                            <a:ext cx="11723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7" name="Прямая соединительная линия 37"/>
                        <wps:cNvCnPr/>
                        <wps:spPr>
                          <a:xfrm>
                            <a:off x="16933" y="1947333"/>
                            <a:ext cx="11723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8" name="Прямая соединительная линия 38"/>
                        <wps:cNvCnPr/>
                        <wps:spPr>
                          <a:xfrm>
                            <a:off x="8467" y="2709333"/>
                            <a:ext cx="11684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9" name="Прямая соединительная линия 39"/>
                        <wps:cNvCnPr/>
                        <wps:spPr>
                          <a:xfrm>
                            <a:off x="16933" y="3242733"/>
                            <a:ext cx="11723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0" name="Прямая соединительная линия 40"/>
                        <wps:cNvCnPr/>
                        <wps:spPr>
                          <a:xfrm>
                            <a:off x="16933" y="4986866"/>
                            <a:ext cx="11723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4D481A" id="Зам 2" o:spid="_x0000_s1045" style="position:absolute;left:0;text-align:left;margin-left:253.85pt;margin-top:48.9pt;width:221.35pt;height:418.65pt;z-index:251664384" coordsize="28109,5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">
                <v:rect id="Прямоугольник 5" o:spid="_x0000_s1046" style="position:absolute;left:1354;top:1185;width:2559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" fillcolor="window" strokecolor="#4472c4" strokeweight="1pt">
                  <v:textbox>
                    <w:txbxContent>
                      <w:p w14:paraId="358D20BD" w14:textId="77777777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033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Заместитель главы администрации</w:t>
                        </w:r>
                      </w:p>
                    </w:txbxContent>
                  </v:textbox>
                </v:rect>
                <v:line id="Прямая соединительная линия 7" o:spid="_x0000_s1047" style="position:absolute;visibility:visible;mso-wrap-style:square" from="14224,0" to="14224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" strokecolor="#4472c4">
                  <v:stroke joinstyle="miter"/>
                </v:line>
                <v:rect id="Прямоугольник 19" o:spid="_x0000_s1048" style="position:absolute;left:1354;top:6265;width:2559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" fillcolor="window" strokecolor="#4472c4" strokeweight="1pt">
                  <v:textbox>
                    <w:txbxContent>
                      <w:p w14:paraId="022DB128" w14:textId="77777777" w:rsidR="00B46BC4" w:rsidRPr="0094786F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78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Управление образования</w:t>
                        </w:r>
                      </w:p>
                    </w:txbxContent>
                  </v:textbox>
                </v:rect>
                <v:rect id="Прямоугольник 20" o:spid="_x0000_s1049" style="position:absolute;left:1354;top:11430;width:2559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" fillcolor="window" strokecolor="#4472c4" strokeweight="1pt">
                  <v:textbox>
                    <w:txbxContent>
                      <w:p w14:paraId="2DF1EB61" w14:textId="77777777" w:rsidR="00B46BC4" w:rsidRPr="0094786F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78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Управление по культуре, спорту и делам молодежи</w:t>
                        </w:r>
                      </w:p>
                      <w:p w14:paraId="34DFA349" w14:textId="77777777" w:rsidR="00B46BC4" w:rsidRPr="0094786F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22" o:spid="_x0000_s1050" style="position:absolute;left:1439;top:16594;width:25590;height:77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" fillcolor="window" strokecolor="#4472c4" strokeweight="1pt">
                  <v:textbox>
                    <w:txbxContent>
                      <w:p w14:paraId="0287F719" w14:textId="77777777" w:rsidR="00B46BC4" w:rsidRPr="0094786F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78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 по взаимодействию с органами государственной власти, общественными организациями и СМИ</w:t>
                        </w:r>
                      </w:p>
                      <w:p w14:paraId="351F29D0" w14:textId="77777777" w:rsidR="00B46BC4" w:rsidRPr="0094786F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23" o:spid="_x0000_s1051" style="position:absolute;left:1439;top:25061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" fillcolor="window" strokecolor="#4472c4" strokeweight="1pt">
                  <v:textbox>
                    <w:txbxContent>
                      <w:p w14:paraId="0793DF18" w14:textId="77777777" w:rsidR="00B46BC4" w:rsidRPr="0094786F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78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 ЗАГС</w:t>
                        </w:r>
                      </w:p>
                    </w:txbxContent>
                  </v:textbox>
                </v:rect>
                <v:rect id="Прямоугольник 24" o:spid="_x0000_s1052" style="position:absolute;left:1439;top:30395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" fillcolor="window" strokecolor="#4472c4" strokeweight="1pt">
                  <v:textbox>
                    <w:txbxContent>
                      <w:p w14:paraId="4EE24D9F" w14:textId="77777777" w:rsidR="00B46BC4" w:rsidRPr="0094786F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78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Управление социальной защиты населения</w:t>
                        </w:r>
                      </w:p>
                      <w:p w14:paraId="5AC8A58D" w14:textId="77777777" w:rsidR="00B46BC4" w:rsidRPr="0094786F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27" o:spid="_x0000_s1053" style="position:absolute;left:1524;top:35644;width:25590;height:4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" fillcolor="window" strokecolor="#4472c4" strokeweight="1pt">
                  <v:textbox>
                    <w:txbxContent>
                      <w:p w14:paraId="5E83F56D" w14:textId="77777777" w:rsidR="00B46BC4" w:rsidRPr="00987F08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87F0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 опеки и попечительства над совершеннолетними</w:t>
                        </w:r>
                      </w:p>
                      <w:p w14:paraId="076B4353" w14:textId="77777777" w:rsidR="00B46BC4" w:rsidRPr="0094786F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28" o:spid="_x0000_s1054" style="position:absolute;left:1439;top:41232;width:25590;height:4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" fillcolor="window" strokecolor="#4472c4" strokeweight="1pt">
                  <v:textbox>
                    <w:txbxContent>
                      <w:p w14:paraId="390269C5" w14:textId="77777777" w:rsidR="00B46BC4" w:rsidRPr="00987F08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87F0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 опеки и попечительства над несовершеннолетними</w:t>
                        </w:r>
                      </w:p>
                      <w:p w14:paraId="2CA08143" w14:textId="77777777" w:rsidR="00B46BC4" w:rsidRPr="0094786F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29" o:spid="_x0000_s1055" style="position:absolute;left:1439;top:46820;width:25590;height:6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" fillcolor="window" strokecolor="#4472c4" strokeweight="1pt">
                  <v:textbox>
                    <w:txbxContent>
                      <w:p w14:paraId="248BA0E3" w14:textId="77777777" w:rsidR="00B46BC4" w:rsidRPr="00987F08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87F0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Ответственный секретарь комиссии по делам несовершеннолетних и защите их прав </w:t>
                        </w:r>
                      </w:p>
                      <w:p w14:paraId="1BA7EB20" w14:textId="77777777" w:rsidR="00B46BC4" w:rsidRPr="00987F08" w:rsidRDefault="00B46BC4" w:rsidP="00B46BC4">
                        <w:pPr>
                          <w:jc w:val="center"/>
                        </w:pPr>
                      </w:p>
                      <w:p w14:paraId="13F3E91E" w14:textId="77777777" w:rsidR="00B46BC4" w:rsidRPr="0094786F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Прямая соединительная линия 68" o:spid="_x0000_s1056" style="position:absolute;visibility:visible;mso-wrap-style:square" from="28109,32766" to="28109,44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" strokecolor="#4472c4">
                  <v:stroke joinstyle="miter"/>
                </v:line>
                <v:line id="Прямая соединительная линия 70" o:spid="_x0000_s1057" style="position:absolute;visibility:visible;mso-wrap-style:square" from="27008,32850" to="28100,32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" strokecolor="#4472c4">
                  <v:stroke joinstyle="miter"/>
                </v:line>
                <v:line id="Прямая соединительная линия 31" o:spid="_x0000_s1058" style="position:absolute;visibility:visible;mso-wrap-style:square" from="27008,38184" to="28100,38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" strokecolor="#4472c4">
                  <v:stroke joinstyle="miter"/>
                </v:line>
                <v:line id="Прямая соединительная линия 32" o:spid="_x0000_s1059" style="position:absolute;visibility:visible;mso-wrap-style:square" from="27008,44365" to="28100,44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" strokecolor="#4472c4">
                  <v:stroke joinstyle="miter"/>
                </v:line>
                <v:line id="Прямая соединительная линия 33" o:spid="_x0000_s1060" style="position:absolute;visibility:visible;mso-wrap-style:square" from="84,3725" to="84,49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" strokecolor="#4472c4">
                  <v:stroke joinstyle="miter"/>
                </v:line>
                <v:line id="Прямая соединительная линия 34" o:spid="_x0000_s1061" style="position:absolute;visibility:visible;mso-wrap-style:square" from="84,3810" to="1256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" strokecolor="#4472c4">
                  <v:stroke joinstyle="miter"/>
                </v:line>
                <v:line id="Прямая соединительная линия 35" o:spid="_x0000_s1062" style="position:absolute;visibility:visible;mso-wrap-style:square" from="84,8382" to="125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" strokecolor="#4472c4">
                  <v:stroke joinstyle="miter"/>
                </v:line>
                <v:line id="Прямая соединительная линия 36" o:spid="_x0000_s1063" style="position:absolute;visibility:visible;mso-wrap-style:square" from="0,13885" to="1172,13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" strokecolor="#4472c4">
                  <v:stroke joinstyle="miter"/>
                </v:line>
                <v:line id="Прямая соединительная линия 37" o:spid="_x0000_s1064" style="position:absolute;visibility:visible;mso-wrap-style:square" from="169,19473" to="1341,1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" strokecolor="#4472c4">
                  <v:stroke joinstyle="miter"/>
                </v:line>
                <v:line id="Прямая соединительная линия 38" o:spid="_x0000_s1065" style="position:absolute;visibility:visible;mso-wrap-style:square" from="84,27093" to="1253,27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" strokecolor="#4472c4">
                  <v:stroke joinstyle="miter"/>
                </v:line>
                <v:line id="Прямая соединительная линия 39" o:spid="_x0000_s1066" style="position:absolute;visibility:visible;mso-wrap-style:square" from="169,32427" to="1341,32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" strokecolor="#4472c4">
                  <v:stroke joinstyle="miter"/>
                </v:line>
                <v:line id="Прямая соединительная линия 40" o:spid="_x0000_s1067" style="position:absolute;visibility:visible;mso-wrap-style:square" from="169,49868" to="1341,49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" strokecolor="#4472c4">
                  <v:stroke joinstyle="miter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25FE415" wp14:editId="23BDD38B">
                <wp:simplePos x="0" y="0"/>
                <wp:positionH relativeFrom="margin">
                  <wp:posOffset>0</wp:posOffset>
                </wp:positionH>
                <wp:positionV relativeFrom="paragraph">
                  <wp:posOffset>623993</wp:posOffset>
                </wp:positionV>
                <wp:extent cx="2686050" cy="2683934"/>
                <wp:effectExtent l="0" t="0" r="19050" b="21590"/>
                <wp:wrapNone/>
                <wp:docPr id="18" name="Зам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2683934"/>
                          <a:chOff x="0" y="0"/>
                          <a:chExt cx="2686050" cy="2683934"/>
                        </a:xfrm>
                      </wpg:grpSpPr>
                      <wps:wsp>
                        <wps:cNvPr id="21" name="Прямая соединительная линия 21"/>
                        <wps:cNvCnPr/>
                        <wps:spPr>
                          <a:xfrm>
                            <a:off x="1371600" y="0"/>
                            <a:ext cx="0" cy="1079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118534" y="118534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F42EA1C" w14:textId="77777777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4033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Заместитель главы администрации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110067" y="626534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51BEF38" w14:textId="77777777" w:rsidR="00B46BC4" w:rsidRPr="00340332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4033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Управление муниципального имущества</w:t>
                              </w:r>
                            </w:p>
                            <w:p w14:paraId="6BB4EFEA" w14:textId="77777777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110067" y="1159934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764C32B" w14:textId="77777777" w:rsidR="00B46BC4" w:rsidRPr="00340332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4033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Управление</w:t>
                              </w:r>
                            </w:p>
                            <w:p w14:paraId="0FA0167A" w14:textId="77777777" w:rsidR="00B46BC4" w:rsidRPr="008A7AD5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8A7AD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финансов и бюджета</w:t>
                              </w:r>
                            </w:p>
                            <w:p w14:paraId="0B8AEF3C" w14:textId="77777777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118534" y="1693334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C088B04" w14:textId="77777777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918A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Отдел экономического</w:t>
                              </w:r>
                            </w:p>
                            <w:p w14:paraId="1EC9F777" w14:textId="77777777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918A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развития</w:t>
                              </w:r>
                            </w:p>
                            <w:p w14:paraId="45274FFF" w14:textId="77777777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127000" y="2226734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034B338" w14:textId="77777777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918A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Отдел архитектуры и градостроительства</w:t>
                              </w:r>
                            </w:p>
                            <w:p w14:paraId="50CC2D0E" w14:textId="77777777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рямая соединительная линия 43"/>
                        <wps:cNvCnPr/>
                        <wps:spPr>
                          <a:xfrm>
                            <a:off x="8467" y="330200"/>
                            <a:ext cx="9939" cy="21601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" name="Прямая соединительная линия 45"/>
                        <wps:cNvCnPr/>
                        <wps:spPr>
                          <a:xfrm>
                            <a:off x="0" y="33020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>
                            <a:off x="0" y="846667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0" y="1354667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6934" y="1955800"/>
                            <a:ext cx="96078" cy="3313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16934" y="2472267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5FE415" id="Зам 1" o:spid="_x0000_s1068" style="position:absolute;left:0;text-align:left;margin-left:0;margin-top:49.15pt;width:211.5pt;height:211.35pt;z-index:251663360;mso-position-horizontal-relative:margin;mso-height-relative:margin" coordsize="26860,26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">
                <v:line id="Прямая соединительная линия 21" o:spid="_x0000_s1069" style="position:absolute;visibility:visible;mso-wrap-style:square" from="13716,0" to="13716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" strokecolor="#4472c4">
                  <v:stroke joinstyle="miter"/>
                </v:line>
                <v:rect id="Прямоугольник 17" o:spid="_x0000_s1070" style="position:absolute;left:1185;top:1185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" fillcolor="window" strokecolor="#4472c4" strokeweight="1pt">
                  <v:textbox>
                    <w:txbxContent>
                      <w:p w14:paraId="0F42EA1C" w14:textId="77777777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033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Заместитель главы администрации</w:t>
                        </w:r>
                      </w:p>
                    </w:txbxContent>
                  </v:textbox>
                </v:rect>
                <v:rect id="Прямоугольник 9" o:spid="_x0000_s1071" style="position:absolute;left:1100;top:6265;width:2559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" fillcolor="window" strokecolor="#4472c4" strokeweight="1pt">
                  <v:textbox>
                    <w:txbxContent>
                      <w:p w14:paraId="151BEF38" w14:textId="77777777" w:rsidR="00B46BC4" w:rsidRPr="00340332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033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Управление муниципального имущества</w:t>
                        </w:r>
                      </w:p>
                      <w:p w14:paraId="6BB4EFEA" w14:textId="77777777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10" o:spid="_x0000_s1072" style="position:absolute;left:1100;top:11599;width:2559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" fillcolor="window" strokecolor="#4472c4" strokeweight="1pt">
                  <v:textbox>
                    <w:txbxContent>
                      <w:p w14:paraId="1764C32B" w14:textId="77777777" w:rsidR="00B46BC4" w:rsidRPr="00340332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033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Управление</w:t>
                        </w:r>
                      </w:p>
                      <w:p w14:paraId="0FA0167A" w14:textId="77777777" w:rsidR="00B46BC4" w:rsidRPr="008A7AD5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A7AD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финансов и бюджета</w:t>
                        </w:r>
                      </w:p>
                      <w:p w14:paraId="0B8AEF3C" w14:textId="77777777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11" o:spid="_x0000_s1073" style="position:absolute;left:1185;top:16933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" fillcolor="window" strokecolor="#4472c4" strokeweight="1pt">
                  <v:textbox>
                    <w:txbxContent>
                      <w:p w14:paraId="6C088B04" w14:textId="77777777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91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 экономического</w:t>
                        </w:r>
                      </w:p>
                      <w:p w14:paraId="1EC9F777" w14:textId="77777777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91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развития</w:t>
                        </w:r>
                      </w:p>
                      <w:p w14:paraId="45274FFF" w14:textId="77777777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12" o:spid="_x0000_s1074" style="position:absolute;left:1270;top:22267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" fillcolor="window" strokecolor="#4472c4" strokeweight="1pt">
                  <v:textbox>
                    <w:txbxContent>
                      <w:p w14:paraId="1034B338" w14:textId="77777777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91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 архитектуры и градостроительства</w:t>
                        </w:r>
                      </w:p>
                      <w:p w14:paraId="50CC2D0E" w14:textId="77777777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Прямая соединительная линия 43" o:spid="_x0000_s1075" style="position:absolute;visibility:visible;mso-wrap-style:square" from="84,3302" to="184,24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" strokecolor="#4472c4">
                  <v:stroke joinstyle="miter"/>
                </v:line>
                <v:line id="Прямая соединительная линия 45" o:spid="_x0000_s1076" style="position:absolute;visibility:visible;mso-wrap-style:square" from="0,3302" to="1143,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" strokecolor="#4472c4">
                  <v:stroke joinstyle="miter"/>
                </v:line>
                <v:line id="Прямая соединительная линия 13" o:spid="_x0000_s1077" style="position:absolute;visibility:visible;mso-wrap-style:square" from="0,8466" to="1143,8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" strokecolor="#4472c4">
                  <v:stroke joinstyle="miter"/>
                </v:line>
                <v:line id="Прямая соединительная линия 14" o:spid="_x0000_s1078" style="position:absolute;visibility:visible;mso-wrap-style:square" from="0,13546" to="1143,1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" strokecolor="#4472c4">
                  <v:stroke joinstyle="miter"/>
                </v:line>
                <v:line id="Прямая соединительная линия 15" o:spid="_x0000_s1079" style="position:absolute;visibility:visible;mso-wrap-style:square" from="169,19558" to="1130,19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" strokecolor="#4472c4">
                  <v:stroke joinstyle="miter"/>
                </v:line>
                <v:line id="Прямая соединительная линия 16" o:spid="_x0000_s1080" style="position:absolute;visibility:visible;mso-wrap-style:square" from="169,24722" to="1312,24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" strokecolor="#4472c4">
                  <v:stroke joinstyle="miter"/>
                </v:lin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95423" wp14:editId="17CD97FC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9236710" cy="533400"/>
                <wp:effectExtent l="0" t="0" r="21590" b="19050"/>
                <wp:wrapNone/>
                <wp:docPr id="1" name="Глава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6710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95764" w14:textId="77777777" w:rsidR="00B46BC4" w:rsidRPr="00CD5083" w:rsidRDefault="00B46BC4" w:rsidP="00B46BC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D5083">
                              <w:rPr>
                                <w:rFonts w:ascii="Times New Roman" w:hAnsi="Times New Roman"/>
                                <w:b/>
                                <w:bCs/>
                                <w:sz w:val="44"/>
                                <w:szCs w:val="44"/>
                              </w:rPr>
                              <w:t>Глава администрации Советского городского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95423" id="Глава" o:spid="_x0000_s1081" style="position:absolute;left:0;text-align:left;margin-left:0;margin-top:7.3pt;width:727.3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" fillcolor="white [3201]" strokecolor="#4f81bd [3204]" strokeweight="2pt">
                <v:textbox>
                  <w:txbxContent>
                    <w:p w14:paraId="43E95764" w14:textId="77777777" w:rsidR="00B46BC4" w:rsidRPr="00CD5083" w:rsidRDefault="00B46BC4" w:rsidP="00B46BC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44"/>
                          <w:szCs w:val="44"/>
                        </w:rPr>
                      </w:pPr>
                      <w:r w:rsidRPr="00CD5083">
                        <w:rPr>
                          <w:rFonts w:ascii="Times New Roman" w:hAnsi="Times New Roman"/>
                          <w:b/>
                          <w:bCs/>
                          <w:sz w:val="44"/>
                          <w:szCs w:val="44"/>
                        </w:rPr>
                        <w:t>Глава администрации Советского городского округа</w:t>
                      </w:r>
                    </w:p>
                  </w:txbxContent>
                </v:textbox>
              </v:rect>
            </w:pict>
          </mc:Fallback>
        </mc:AlternateContent>
      </w:r>
    </w:p>
    <w:bookmarkEnd w:id="2"/>
    <w:p w14:paraId="52BBA964" w14:textId="77777777" w:rsidR="00643713" w:rsidRDefault="00643713" w:rsidP="00AD29E3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</w:p>
    <w:sectPr w:rsidR="00643713" w:rsidSect="009C6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312" w:bottom="851" w:left="1134" w:header="0" w:footer="47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D83CF" w14:textId="77777777" w:rsidR="007C67A1" w:rsidRDefault="007C67A1">
      <w:pPr>
        <w:spacing w:after="0" w:line="240" w:lineRule="auto"/>
      </w:pPr>
      <w:r>
        <w:separator/>
      </w:r>
    </w:p>
  </w:endnote>
  <w:endnote w:type="continuationSeparator" w:id="0">
    <w:p w14:paraId="63C65DEB" w14:textId="77777777" w:rsidR="007C67A1" w:rsidRDefault="007C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1514A" w14:textId="77777777" w:rsidR="00BD37BC" w:rsidRDefault="00BD37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E2875" w14:textId="5F73F6C7" w:rsidR="00C311C1" w:rsidRPr="00C311C1" w:rsidRDefault="00C311C1" w:rsidP="00641F6F">
    <w:pPr>
      <w:pStyle w:val="a5"/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2D801" w14:textId="77777777" w:rsidR="00BD37BC" w:rsidRDefault="00BD37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97DC6" w14:textId="77777777" w:rsidR="007C67A1" w:rsidRDefault="007C67A1">
      <w:pPr>
        <w:spacing w:after="0" w:line="240" w:lineRule="auto"/>
      </w:pPr>
      <w:r>
        <w:separator/>
      </w:r>
    </w:p>
  </w:footnote>
  <w:footnote w:type="continuationSeparator" w:id="0">
    <w:p w14:paraId="5ACC405C" w14:textId="77777777" w:rsidR="007C67A1" w:rsidRDefault="007C6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8ABDD" w14:textId="77777777" w:rsidR="00BD37BC" w:rsidRDefault="00BD37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4E292" w14:textId="77777777" w:rsidR="00BD37BC" w:rsidRDefault="00BD37B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6C5FD" w14:textId="77777777" w:rsidR="00BD37BC" w:rsidRDefault="00BD37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2F7"/>
    <w:rsid w:val="00000FF8"/>
    <w:rsid w:val="000041E2"/>
    <w:rsid w:val="0000503E"/>
    <w:rsid w:val="0000559D"/>
    <w:rsid w:val="0000649C"/>
    <w:rsid w:val="00026BFC"/>
    <w:rsid w:val="00034B48"/>
    <w:rsid w:val="000376D9"/>
    <w:rsid w:val="00060EA4"/>
    <w:rsid w:val="00074D7F"/>
    <w:rsid w:val="00085F9F"/>
    <w:rsid w:val="00086B33"/>
    <w:rsid w:val="000D1D1C"/>
    <w:rsid w:val="000E2B6C"/>
    <w:rsid w:val="000E6EC7"/>
    <w:rsid w:val="00104A1A"/>
    <w:rsid w:val="00127F73"/>
    <w:rsid w:val="00153B9B"/>
    <w:rsid w:val="00190AC5"/>
    <w:rsid w:val="00190FE3"/>
    <w:rsid w:val="001A08FF"/>
    <w:rsid w:val="001A4997"/>
    <w:rsid w:val="001A561B"/>
    <w:rsid w:val="001C07F8"/>
    <w:rsid w:val="001E5D21"/>
    <w:rsid w:val="001F762C"/>
    <w:rsid w:val="0020384C"/>
    <w:rsid w:val="00221AA3"/>
    <w:rsid w:val="002B2C28"/>
    <w:rsid w:val="002B6A56"/>
    <w:rsid w:val="002C7362"/>
    <w:rsid w:val="002E55C0"/>
    <w:rsid w:val="002F4C39"/>
    <w:rsid w:val="003117AF"/>
    <w:rsid w:val="00320141"/>
    <w:rsid w:val="00324E5E"/>
    <w:rsid w:val="00325443"/>
    <w:rsid w:val="0033276C"/>
    <w:rsid w:val="00333938"/>
    <w:rsid w:val="003B6692"/>
    <w:rsid w:val="003C3B0B"/>
    <w:rsid w:val="003D25F9"/>
    <w:rsid w:val="00421A6B"/>
    <w:rsid w:val="00471318"/>
    <w:rsid w:val="004A1E7F"/>
    <w:rsid w:val="004B0FB3"/>
    <w:rsid w:val="004C1F8C"/>
    <w:rsid w:val="004D07D2"/>
    <w:rsid w:val="004D086F"/>
    <w:rsid w:val="004E1EE9"/>
    <w:rsid w:val="004F6A5B"/>
    <w:rsid w:val="00520207"/>
    <w:rsid w:val="005212B6"/>
    <w:rsid w:val="00546FA7"/>
    <w:rsid w:val="0055535E"/>
    <w:rsid w:val="0058695C"/>
    <w:rsid w:val="00593D9B"/>
    <w:rsid w:val="0059451E"/>
    <w:rsid w:val="00594B02"/>
    <w:rsid w:val="005B0056"/>
    <w:rsid w:val="005B6728"/>
    <w:rsid w:val="005E0EBC"/>
    <w:rsid w:val="005F29E2"/>
    <w:rsid w:val="006033AC"/>
    <w:rsid w:val="006177CF"/>
    <w:rsid w:val="00631C48"/>
    <w:rsid w:val="00641F6F"/>
    <w:rsid w:val="00643713"/>
    <w:rsid w:val="006540C5"/>
    <w:rsid w:val="00664412"/>
    <w:rsid w:val="006662F7"/>
    <w:rsid w:val="006672DF"/>
    <w:rsid w:val="006717E4"/>
    <w:rsid w:val="00690E12"/>
    <w:rsid w:val="006B4E44"/>
    <w:rsid w:val="006F32AE"/>
    <w:rsid w:val="006F609C"/>
    <w:rsid w:val="006F7D25"/>
    <w:rsid w:val="00700C10"/>
    <w:rsid w:val="007218FF"/>
    <w:rsid w:val="00745A7D"/>
    <w:rsid w:val="00772FE9"/>
    <w:rsid w:val="00775A7A"/>
    <w:rsid w:val="007B087A"/>
    <w:rsid w:val="007B2C8C"/>
    <w:rsid w:val="007C67A1"/>
    <w:rsid w:val="00844613"/>
    <w:rsid w:val="00867D16"/>
    <w:rsid w:val="008719BA"/>
    <w:rsid w:val="008847A1"/>
    <w:rsid w:val="0089468B"/>
    <w:rsid w:val="0089519B"/>
    <w:rsid w:val="00895649"/>
    <w:rsid w:val="008A126A"/>
    <w:rsid w:val="008C3490"/>
    <w:rsid w:val="008C366B"/>
    <w:rsid w:val="008C6906"/>
    <w:rsid w:val="008D006B"/>
    <w:rsid w:val="008E213D"/>
    <w:rsid w:val="008F7C5C"/>
    <w:rsid w:val="009C6603"/>
    <w:rsid w:val="009D5C73"/>
    <w:rsid w:val="009D69C9"/>
    <w:rsid w:val="009F3DF7"/>
    <w:rsid w:val="00A21786"/>
    <w:rsid w:val="00A2179E"/>
    <w:rsid w:val="00A248B7"/>
    <w:rsid w:val="00A27C0D"/>
    <w:rsid w:val="00A36041"/>
    <w:rsid w:val="00A6779C"/>
    <w:rsid w:val="00A815B6"/>
    <w:rsid w:val="00AA013A"/>
    <w:rsid w:val="00AC047D"/>
    <w:rsid w:val="00AD29E3"/>
    <w:rsid w:val="00AE0A47"/>
    <w:rsid w:val="00AE5167"/>
    <w:rsid w:val="00AF1A86"/>
    <w:rsid w:val="00B0078E"/>
    <w:rsid w:val="00B06889"/>
    <w:rsid w:val="00B23FA1"/>
    <w:rsid w:val="00B46BC4"/>
    <w:rsid w:val="00B824EE"/>
    <w:rsid w:val="00B969A8"/>
    <w:rsid w:val="00BC60A3"/>
    <w:rsid w:val="00BC6CD8"/>
    <w:rsid w:val="00BD37BC"/>
    <w:rsid w:val="00C045F2"/>
    <w:rsid w:val="00C07F41"/>
    <w:rsid w:val="00C22602"/>
    <w:rsid w:val="00C311C1"/>
    <w:rsid w:val="00C46F49"/>
    <w:rsid w:val="00C52899"/>
    <w:rsid w:val="00C71E0C"/>
    <w:rsid w:val="00CC1D08"/>
    <w:rsid w:val="00D1599F"/>
    <w:rsid w:val="00D34207"/>
    <w:rsid w:val="00D45F75"/>
    <w:rsid w:val="00D60B1A"/>
    <w:rsid w:val="00D966FA"/>
    <w:rsid w:val="00DA5A16"/>
    <w:rsid w:val="00DB663C"/>
    <w:rsid w:val="00DC69C8"/>
    <w:rsid w:val="00DE34D8"/>
    <w:rsid w:val="00DF7965"/>
    <w:rsid w:val="00E21253"/>
    <w:rsid w:val="00E24E58"/>
    <w:rsid w:val="00E353B2"/>
    <w:rsid w:val="00E4438B"/>
    <w:rsid w:val="00E76853"/>
    <w:rsid w:val="00EA181B"/>
    <w:rsid w:val="00EA560D"/>
    <w:rsid w:val="00EB512F"/>
    <w:rsid w:val="00EF4651"/>
    <w:rsid w:val="00EF6DBB"/>
    <w:rsid w:val="00F244A4"/>
    <w:rsid w:val="00F32183"/>
    <w:rsid w:val="00F65E76"/>
    <w:rsid w:val="00F728E5"/>
    <w:rsid w:val="00FA5339"/>
    <w:rsid w:val="00FC4422"/>
    <w:rsid w:val="00FC6707"/>
    <w:rsid w:val="00FD0BF3"/>
    <w:rsid w:val="00FD1663"/>
    <w:rsid w:val="00FD542E"/>
    <w:rsid w:val="00FE000B"/>
    <w:rsid w:val="00FF566A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8E77"/>
  <w15:docId w15:val="{65AEF6FA-D5B6-4AF2-A9E3-B7C93728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7D2"/>
    <w:pPr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7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7D2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07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07D2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719BA"/>
    <w:rPr>
      <w:color w:val="0000FF"/>
      <w:u w:val="single"/>
    </w:rPr>
  </w:style>
  <w:style w:type="character" w:styleId="a8">
    <w:name w:val="Strong"/>
    <w:basedOn w:val="a0"/>
    <w:uiPriority w:val="22"/>
    <w:qFormat/>
    <w:rsid w:val="008C6906"/>
    <w:rPr>
      <w:b/>
      <w:bCs/>
    </w:rPr>
  </w:style>
  <w:style w:type="character" w:styleId="a9">
    <w:name w:val="Emphasis"/>
    <w:basedOn w:val="a0"/>
    <w:uiPriority w:val="20"/>
    <w:qFormat/>
    <w:rsid w:val="008C6906"/>
    <w:rPr>
      <w:i/>
      <w:iCs/>
    </w:rPr>
  </w:style>
  <w:style w:type="table" w:styleId="aa">
    <w:name w:val="Table Grid"/>
    <w:basedOn w:val="a1"/>
    <w:uiPriority w:val="59"/>
    <w:rsid w:val="000E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D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08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4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24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1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43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7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54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871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36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20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21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50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038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92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385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94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0388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8316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748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0679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1661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0396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0547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8560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24750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1597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29558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4503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01257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726215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10469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22061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110314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540491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547073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35655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941615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471558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843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613698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585936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3790340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71238699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4373979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13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80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32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4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50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17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907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047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908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5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62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90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34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978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71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93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375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77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670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842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10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581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898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019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6480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9349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8402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8840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598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315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9209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8045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49000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70450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7803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81806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52594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68547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538404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671019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906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107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6442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96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38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47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9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6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2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8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39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035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12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69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3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82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883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0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596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299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5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176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9960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3731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6315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98106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9130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3603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34436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8437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31390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979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1512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1530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127163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85236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67349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20724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118249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206340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491321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9973302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524535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6349417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6235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3477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1951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2536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9309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1508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5108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5241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9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8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9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2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50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3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5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1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87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948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037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8B0798B28E7C25B7DBAD9ECDBF6F0EBC494961721CC7CC98FFF952DDEB1C0288EEB4DFB9064CE13ElD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4A53D-D1E0-4F63-974A-94172AA5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Sovetsk</cp:lastModifiedBy>
  <cp:revision>3</cp:revision>
  <cp:lastPrinted>2024-01-24T12:29:00Z</cp:lastPrinted>
  <dcterms:created xsi:type="dcterms:W3CDTF">2024-01-22T08:49:00Z</dcterms:created>
  <dcterms:modified xsi:type="dcterms:W3CDTF">2024-01-24T12:29:00Z</dcterms:modified>
</cp:coreProperties>
</file>